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AF43F" w14:textId="77777777" w:rsidR="00F449CF" w:rsidRPr="00F47976" w:rsidRDefault="00F449CF" w:rsidP="00F4797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nl-NL"/>
        </w:rPr>
      </w:pPr>
      <w:r w:rsidRPr="00F47976">
        <w:rPr>
          <w:rFonts w:ascii="Times New Roman" w:hAnsi="Times New Roman" w:cs="Times New Roman"/>
          <w:b/>
          <w:sz w:val="24"/>
          <w:szCs w:val="24"/>
          <w:lang w:val="nl-NL"/>
        </w:rPr>
        <w:t>HƯỚNG DẪN LẬP</w:t>
      </w:r>
    </w:p>
    <w:p w14:paraId="4AF8EAAE" w14:textId="1442D7FC" w:rsidR="00F449CF" w:rsidRPr="00F47976" w:rsidRDefault="00B861C2" w:rsidP="00F4797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nl-NL"/>
        </w:rPr>
      </w:pPr>
      <w:r w:rsidRPr="00F47976">
        <w:rPr>
          <w:rFonts w:ascii="Times New Roman" w:hAnsi="Times New Roman" w:cs="Times New Roman"/>
          <w:b/>
          <w:sz w:val="24"/>
          <w:szCs w:val="24"/>
          <w:lang w:val="nl-NL"/>
        </w:rPr>
        <w:t>Danh sác</w:t>
      </w:r>
      <w:r w:rsidR="00C566E2" w:rsidRPr="00F47976">
        <w:rPr>
          <w:rFonts w:ascii="Times New Roman" w:hAnsi="Times New Roman" w:cs="Times New Roman"/>
          <w:b/>
          <w:sz w:val="24"/>
          <w:szCs w:val="24"/>
          <w:lang w:val="nl-NL"/>
        </w:rPr>
        <w:t xml:space="preserve">h tham gia </w:t>
      </w:r>
      <w:r w:rsidR="00F449CF" w:rsidRPr="00F47976">
        <w:rPr>
          <w:rFonts w:ascii="Times New Roman" w:hAnsi="Times New Roman" w:cs="Times New Roman"/>
          <w:b/>
          <w:sz w:val="24"/>
          <w:szCs w:val="24"/>
          <w:lang w:val="nl-NL"/>
        </w:rPr>
        <w:t>BHXH tự nguyện</w:t>
      </w:r>
      <w:r w:rsidR="00C72F30" w:rsidRPr="00F47976">
        <w:rPr>
          <w:rFonts w:ascii="Times New Roman" w:hAnsi="Times New Roman" w:cs="Times New Roman"/>
          <w:b/>
          <w:sz w:val="24"/>
          <w:szCs w:val="24"/>
          <w:lang w:val="nl-NL"/>
        </w:rPr>
        <w:t xml:space="preserve"> </w:t>
      </w:r>
      <w:r w:rsidR="00F449CF" w:rsidRPr="00F47976">
        <w:rPr>
          <w:rFonts w:ascii="Times New Roman" w:hAnsi="Times New Roman" w:cs="Times New Roman"/>
          <w:b/>
          <w:sz w:val="24"/>
          <w:szCs w:val="24"/>
          <w:lang w:val="nl-NL"/>
        </w:rPr>
        <w:t>(Mẫu D0</w:t>
      </w:r>
      <w:r w:rsidR="00823BDF" w:rsidRPr="00F47976">
        <w:rPr>
          <w:rFonts w:ascii="Times New Roman" w:hAnsi="Times New Roman" w:cs="Times New Roman"/>
          <w:b/>
          <w:sz w:val="24"/>
          <w:szCs w:val="24"/>
          <w:lang w:val="nl-NL"/>
        </w:rPr>
        <w:t>5</w:t>
      </w:r>
      <w:r w:rsidR="00F449CF" w:rsidRPr="00F47976">
        <w:rPr>
          <w:rFonts w:ascii="Times New Roman" w:hAnsi="Times New Roman" w:cs="Times New Roman"/>
          <w:b/>
          <w:sz w:val="24"/>
          <w:szCs w:val="24"/>
          <w:lang w:val="nl-NL"/>
        </w:rPr>
        <w:t>-TS)</w:t>
      </w:r>
    </w:p>
    <w:p w14:paraId="3932B9A0" w14:textId="77777777" w:rsidR="00BE02E6" w:rsidRPr="00F47976" w:rsidRDefault="00BE02E6" w:rsidP="00B861C2">
      <w:pPr>
        <w:spacing w:before="80" w:after="0" w:line="144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</w:p>
    <w:p w14:paraId="4A4FEE3A" w14:textId="323D5B73" w:rsidR="00F449CF" w:rsidRPr="00F47976" w:rsidRDefault="002C7E58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F47976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1.</w:t>
      </w:r>
      <w:r w:rsidR="00BD0CF6" w:rsidRPr="00F47976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 </w:t>
      </w:r>
      <w:r w:rsidR="00F449CF" w:rsidRPr="00F47976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Mục đích:</w:t>
      </w:r>
      <w:r w:rsidR="00F449CF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bookmarkStart w:id="0" w:name="_Hlk207916834"/>
      <w:r w:rsidR="00F449CF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kê khai </w:t>
      </w:r>
      <w:bookmarkEnd w:id="0"/>
      <w:r w:rsidR="00F449CF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người tham gia BHXH tự nguyện tăng mới, đóng tiếp, đóng lạ</w:t>
      </w:r>
      <w:r w:rsidR="00BE02E6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i; thay đổi phương thức đóng,</w:t>
      </w:r>
      <w:r w:rsidR="00F449CF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mức đóng</w:t>
      </w:r>
      <w:r w:rsidR="003E2581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, ...</w:t>
      </w:r>
    </w:p>
    <w:p w14:paraId="7772F8D0" w14:textId="3CD00D4B" w:rsidR="00F449CF" w:rsidRPr="00F47976" w:rsidRDefault="002C7E58" w:rsidP="007C29A1">
      <w:pPr>
        <w:shd w:val="clear" w:color="auto" w:fill="FFFFFF"/>
        <w:spacing w:before="80"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976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2.</w:t>
      </w:r>
      <w:r w:rsidR="00F449CF" w:rsidRPr="00F47976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 Trách nhiệm lập:</w:t>
      </w:r>
      <w:r w:rsidR="00F449CF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bookmarkStart w:id="1" w:name="_Hlk207916894"/>
      <w:r w:rsidR="00F449CF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tổ chức hỗ trợ phát triển đối tượng</w:t>
      </w:r>
    </w:p>
    <w:bookmarkEnd w:id="1"/>
    <w:p w14:paraId="10C04A49" w14:textId="21100734" w:rsidR="00F449CF" w:rsidRPr="00F47976" w:rsidRDefault="002C7E58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F47976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3.</w:t>
      </w:r>
      <w:r w:rsidR="00F449CF" w:rsidRPr="00F47976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 Thời gian lập:</w:t>
      </w:r>
      <w:r w:rsidR="00F449CF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khi có phát sinh.</w:t>
      </w:r>
    </w:p>
    <w:p w14:paraId="2C5E0D62" w14:textId="29A3A7B4" w:rsidR="00D21810" w:rsidRPr="00F47976" w:rsidRDefault="002C7E58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F47976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4.</w:t>
      </w:r>
      <w:r w:rsidR="00F449CF" w:rsidRPr="00F47976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 Căn cứ lập:</w:t>
      </w:r>
      <w:r w:rsidR="00F449CF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bookmarkStart w:id="2" w:name="_Hlk207916925"/>
      <w:r w:rsidR="00680D1B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Mẫu TK1-TS</w:t>
      </w:r>
      <w:r w:rsidR="003E2581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, </w:t>
      </w:r>
      <w:r w:rsidR="00D21810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thông tin người tham gia</w:t>
      </w:r>
      <w:r w:rsidR="003E2581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 cung cấp</w:t>
      </w:r>
      <w:r w:rsidR="006A16C0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.</w:t>
      </w:r>
    </w:p>
    <w:bookmarkEnd w:id="2"/>
    <w:p w14:paraId="4C0131FE" w14:textId="1ABFEDA2" w:rsidR="00F449CF" w:rsidRPr="00F47976" w:rsidRDefault="002C7E58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F47976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>5.</w:t>
      </w:r>
      <w:r w:rsidR="00F449CF" w:rsidRPr="00F47976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 Phương pháp lập:</w:t>
      </w:r>
    </w:p>
    <w:p w14:paraId="214C809D" w14:textId="77777777" w:rsidR="00680D1B" w:rsidRPr="00F47976" w:rsidRDefault="00680D1B" w:rsidP="007C29A1">
      <w:pPr>
        <w:spacing w:before="80"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976">
        <w:rPr>
          <w:rFonts w:ascii="Times New Roman" w:hAnsi="Times New Roman" w:cs="Times New Roman"/>
          <w:sz w:val="24"/>
          <w:szCs w:val="24"/>
        </w:rPr>
        <w:t>5.1.</w:t>
      </w:r>
      <w:r w:rsidRPr="00F47976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F47976">
        <w:rPr>
          <w:rFonts w:ascii="Times New Roman" w:hAnsi="Times New Roman" w:cs="Times New Roman"/>
          <w:sz w:val="24"/>
          <w:szCs w:val="24"/>
        </w:rPr>
        <w:t>Thông tin chung</w:t>
      </w:r>
    </w:p>
    <w:p w14:paraId="2691CBC8" w14:textId="4774B266" w:rsidR="00FE1A82" w:rsidRPr="00F47976" w:rsidRDefault="00FE1A82" w:rsidP="007C29A1">
      <w:pPr>
        <w:spacing w:before="80" w:after="0" w:line="264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47976">
        <w:rPr>
          <w:rFonts w:ascii="Times New Roman" w:hAnsi="Times New Roman" w:cs="Times New Roman"/>
          <w:spacing w:val="-4"/>
          <w:sz w:val="24"/>
          <w:szCs w:val="24"/>
        </w:rPr>
        <w:t xml:space="preserve">(1) Tên </w:t>
      </w:r>
      <w:r w:rsidR="001D01F1">
        <w:rPr>
          <w:rFonts w:ascii="Times New Roman" w:hAnsi="Times New Roman" w:cs="Times New Roman"/>
          <w:spacing w:val="-4"/>
          <w:sz w:val="24"/>
          <w:szCs w:val="24"/>
          <w:lang w:val="vi-VN"/>
        </w:rPr>
        <w:t>tổ chức</w:t>
      </w:r>
      <w:r w:rsidRPr="00F47976">
        <w:rPr>
          <w:rFonts w:ascii="Times New Roman" w:hAnsi="Times New Roman" w:cs="Times New Roman"/>
          <w:spacing w:val="-4"/>
          <w:sz w:val="24"/>
          <w:szCs w:val="24"/>
        </w:rPr>
        <w:t xml:space="preserve">: ghi đầy đủ tên </w:t>
      </w:r>
      <w:r w:rsidRPr="00F4797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tổ chức hỗ trợ phát triển đối tượng</w:t>
      </w:r>
      <w:r w:rsidRPr="00F47976">
        <w:rPr>
          <w:rFonts w:ascii="Times New Roman" w:hAnsi="Times New Roman" w:cs="Times New Roman"/>
          <w:spacing w:val="-4"/>
          <w:sz w:val="24"/>
          <w:szCs w:val="24"/>
        </w:rPr>
        <w:t xml:space="preserve"> đã đăng ký với cơ quan BHXH</w:t>
      </w:r>
    </w:p>
    <w:p w14:paraId="4243746C" w14:textId="62ECC40D" w:rsidR="00FE1A82" w:rsidRPr="00F47976" w:rsidRDefault="00FE1A82" w:rsidP="007C29A1">
      <w:pPr>
        <w:spacing w:before="80"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976">
        <w:rPr>
          <w:rFonts w:ascii="Times New Roman" w:hAnsi="Times New Roman" w:cs="Times New Roman"/>
          <w:sz w:val="24"/>
          <w:szCs w:val="24"/>
        </w:rPr>
        <w:t xml:space="preserve">(2) Mã </w:t>
      </w:r>
      <w:r w:rsidR="00EA74C6">
        <w:rPr>
          <w:rFonts w:ascii="Times New Roman" w:hAnsi="Times New Roman" w:cs="Times New Roman"/>
          <w:sz w:val="24"/>
          <w:szCs w:val="24"/>
          <w:lang w:val="vi-VN"/>
        </w:rPr>
        <w:t>tổ chức</w:t>
      </w:r>
      <w:r w:rsidRPr="00F47976">
        <w:rPr>
          <w:rFonts w:ascii="Times New Roman" w:hAnsi="Times New Roman" w:cs="Times New Roman"/>
          <w:sz w:val="24"/>
          <w:szCs w:val="24"/>
        </w:rPr>
        <w:t xml:space="preserve">: ghi mã </w:t>
      </w:r>
      <w:r w:rsidRPr="00F47976">
        <w:rPr>
          <w:rFonts w:ascii="Times New Roman" w:hAnsi="Times New Roman" w:cs="Times New Roman"/>
          <w:color w:val="000000" w:themeColor="text1"/>
          <w:sz w:val="24"/>
          <w:szCs w:val="24"/>
        </w:rPr>
        <w:t>tổ chức hỗ trợ phát triển đối tượng</w:t>
      </w:r>
      <w:r w:rsidRPr="00F47976">
        <w:rPr>
          <w:rFonts w:ascii="Times New Roman" w:hAnsi="Times New Roman" w:cs="Times New Roman"/>
          <w:sz w:val="24"/>
          <w:szCs w:val="24"/>
        </w:rPr>
        <w:t xml:space="preserve"> do cơ quan BHXH cấp.</w:t>
      </w:r>
    </w:p>
    <w:p w14:paraId="72C8228A" w14:textId="625E9173" w:rsidR="00680D1B" w:rsidRPr="00D50774" w:rsidRDefault="00D50774" w:rsidP="00D50774">
      <w:pPr>
        <w:spacing w:before="80" w:after="0" w:line="264" w:lineRule="auto"/>
        <w:ind w:firstLine="709"/>
        <w:jc w:val="both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val="vi-VN"/>
        </w:rPr>
      </w:pPr>
      <w:r w:rsidRPr="00F47976">
        <w:rPr>
          <w:rFonts w:ascii="Times New Roman" w:hAnsi="Times New Roman" w:cs="Times New Roman"/>
          <w:sz w:val="24"/>
          <w:szCs w:val="24"/>
        </w:rPr>
        <w:t>(</w:t>
      </w:r>
      <w:r w:rsidR="001D01F1">
        <w:rPr>
          <w:rFonts w:ascii="Times New Roman" w:hAnsi="Times New Roman" w:cs="Times New Roman"/>
          <w:sz w:val="24"/>
          <w:szCs w:val="24"/>
          <w:lang w:val="vi-VN"/>
        </w:rPr>
        <w:t>3</w:t>
      </w:r>
      <w:r w:rsidRPr="00F47976">
        <w:rPr>
          <w:rFonts w:ascii="Times New Roman" w:hAnsi="Times New Roman" w:cs="Times New Roman"/>
          <w:sz w:val="24"/>
          <w:szCs w:val="24"/>
        </w:rPr>
        <w:t>)</w:t>
      </w:r>
      <w:r w:rsidRPr="00D50774">
        <w:rPr>
          <w:rFonts w:ascii="Times New Roman" w:hAnsi="Times New Roman" w:cs="Times New Roman"/>
          <w:sz w:val="24"/>
          <w:szCs w:val="24"/>
        </w:rPr>
        <w:t xml:space="preserve"> </w:t>
      </w:r>
      <w:r w:rsidR="00680D1B" w:rsidRPr="00F47976">
        <w:rPr>
          <w:rFonts w:ascii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Ghi </w:t>
      </w:r>
      <w:r w:rsidR="00613A85" w:rsidRPr="00F47976">
        <w:rPr>
          <w:rFonts w:ascii="Times New Roman" w:hAnsi="Times New Roman" w:cs="Times New Roman"/>
          <w:bCs/>
          <w:color w:val="000000" w:themeColor="text1"/>
          <w:sz w:val="24"/>
          <w:szCs w:val="24"/>
          <w:lang w:val="nl-NL"/>
        </w:rPr>
        <w:t>đầy đủ họ và tên; mã nhân viên thu do cơ quan BHXH cấp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vi-VN"/>
        </w:rPr>
        <w:t>.</w:t>
      </w:r>
    </w:p>
    <w:p w14:paraId="02E20CAF" w14:textId="77777777" w:rsidR="00680D1B" w:rsidRPr="00F47976" w:rsidRDefault="00680D1B" w:rsidP="007C29A1">
      <w:pPr>
        <w:spacing w:before="80"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976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5.2. </w:t>
      </w:r>
      <w:r w:rsidRPr="00F479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Danh sách người tham gia</w:t>
      </w:r>
    </w:p>
    <w:p w14:paraId="52413881" w14:textId="4346466D" w:rsidR="00D16155" w:rsidRPr="00F47976" w:rsidRDefault="00AE5909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a</w:t>
      </w:r>
      <w:r w:rsidR="00D16155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) Chỉ tiêu theo cột</w:t>
      </w:r>
    </w:p>
    <w:p w14:paraId="2E5CFAB7" w14:textId="01378BA3" w:rsidR="00F449CF" w:rsidRPr="00F47976" w:rsidRDefault="00F449CF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- Cột A: ghi số thứ tự từ nhỏ đến lớn.</w:t>
      </w:r>
    </w:p>
    <w:p w14:paraId="400AFF4B" w14:textId="33D24689" w:rsidR="00F449CF" w:rsidRPr="00F47976" w:rsidRDefault="00F449CF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- Cột B: ghi họ, tên người tham gia BHXH tự nguyện </w:t>
      </w:r>
    </w:p>
    <w:p w14:paraId="2226FB2F" w14:textId="75F1A4F2" w:rsidR="00CB7F44" w:rsidRPr="00F47976" w:rsidRDefault="00CB7F44" w:rsidP="007C29A1">
      <w:pPr>
        <w:spacing w:before="80"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479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- Cột </w:t>
      </w:r>
      <w:r w:rsidRPr="00F4797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47976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: </w:t>
      </w:r>
      <w:r w:rsidRPr="00F47976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ghi </w:t>
      </w:r>
      <w:r w:rsidR="003E2581" w:rsidRPr="00F47976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mã số BHXH của </w:t>
      </w:r>
      <w:r w:rsidR="003E2581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người tham gia</w:t>
      </w:r>
    </w:p>
    <w:p w14:paraId="4864508C" w14:textId="1004AC7D" w:rsidR="003E2581" w:rsidRPr="00F47976" w:rsidRDefault="00CB7F44" w:rsidP="007C29A1">
      <w:pPr>
        <w:spacing w:before="80"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fr-FR"/>
        </w:rPr>
      </w:pPr>
      <w:r w:rsidRPr="00F47976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fr-FR"/>
        </w:rPr>
        <w:t>- Cột 2: ghi ngày</w:t>
      </w:r>
      <w:r w:rsidR="003E2581" w:rsidRPr="00F47976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fr-FR"/>
        </w:rPr>
        <w:t>,</w:t>
      </w:r>
      <w:r w:rsidRPr="00F47976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fr-FR"/>
        </w:rPr>
        <w:t xml:space="preserve"> tháng</w:t>
      </w:r>
      <w:r w:rsidR="003E2581" w:rsidRPr="00F47976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fr-FR"/>
        </w:rPr>
        <w:t>,</w:t>
      </w:r>
      <w:r w:rsidRPr="00F47976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fr-FR"/>
        </w:rPr>
        <w:t xml:space="preserve"> năm sinh như trên </w:t>
      </w:r>
      <w:r w:rsidR="003E2581" w:rsidRPr="00F479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>căn cước/căn cước công dân</w:t>
      </w:r>
    </w:p>
    <w:p w14:paraId="385EA625" w14:textId="403D5534" w:rsidR="0024451A" w:rsidRPr="00EA74C6" w:rsidRDefault="0024451A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EA74C6">
        <w:rPr>
          <w:rFonts w:ascii="Times New Roman" w:hAnsi="Times New Roman" w:cs="Times New Roman"/>
          <w:sz w:val="24"/>
          <w:szCs w:val="24"/>
          <w:lang w:val="nl-NL"/>
        </w:rPr>
        <w:t>- Cộ</w:t>
      </w:r>
      <w:r w:rsidR="003E2581" w:rsidRPr="00EA74C6">
        <w:rPr>
          <w:rFonts w:ascii="Times New Roman" w:hAnsi="Times New Roman" w:cs="Times New Roman"/>
          <w:sz w:val="24"/>
          <w:szCs w:val="24"/>
          <w:lang w:val="nl-NL"/>
        </w:rPr>
        <w:t>t 3</w:t>
      </w:r>
      <w:r w:rsidRPr="00EA74C6">
        <w:rPr>
          <w:rFonts w:ascii="Times New Roman" w:hAnsi="Times New Roman" w:cs="Times New Roman"/>
          <w:sz w:val="24"/>
          <w:szCs w:val="24"/>
          <w:lang w:val="nl-NL"/>
        </w:rPr>
        <w:t>:</w:t>
      </w:r>
      <w:r w:rsidR="00597A91"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 ghi từ tháng, năm đóng</w:t>
      </w:r>
      <w:r w:rsidR="003E2581"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 BHXH</w:t>
      </w:r>
    </w:p>
    <w:p w14:paraId="531D144F" w14:textId="6CA21A5B" w:rsidR="00992BB3" w:rsidRPr="00EA74C6" w:rsidRDefault="003E4981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EA74C6">
        <w:rPr>
          <w:rFonts w:ascii="Times New Roman" w:hAnsi="Times New Roman" w:cs="Times New Roman"/>
          <w:sz w:val="24"/>
          <w:szCs w:val="24"/>
          <w:lang w:val="nl-NL"/>
        </w:rPr>
        <w:t>- Cộ</w:t>
      </w:r>
      <w:r w:rsidR="00DB4DF6"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t </w:t>
      </w:r>
      <w:r w:rsidR="003E2581" w:rsidRPr="00EA74C6">
        <w:rPr>
          <w:rFonts w:ascii="Times New Roman" w:hAnsi="Times New Roman" w:cs="Times New Roman"/>
          <w:sz w:val="24"/>
          <w:szCs w:val="24"/>
          <w:lang w:val="nl-NL"/>
        </w:rPr>
        <w:t>4</w:t>
      </w:r>
      <w:r w:rsidRPr="00EA74C6">
        <w:rPr>
          <w:rFonts w:ascii="Times New Roman" w:hAnsi="Times New Roman" w:cs="Times New Roman"/>
          <w:sz w:val="24"/>
          <w:szCs w:val="24"/>
          <w:lang w:val="nl-NL"/>
        </w:rPr>
        <w:t>: ghi số tháng đóng mới, đóng tiếp</w:t>
      </w:r>
      <w:r w:rsidR="00E02398" w:rsidRPr="00EA74C6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 đóng </w:t>
      </w:r>
      <w:r w:rsidR="00AE5909"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lại </w:t>
      </w:r>
      <w:r w:rsidR="003E2581" w:rsidRPr="00EA74C6">
        <w:rPr>
          <w:rFonts w:ascii="Times New Roman" w:hAnsi="Times New Roman" w:cs="Times New Roman"/>
          <w:sz w:val="24"/>
          <w:szCs w:val="24"/>
          <w:lang w:val="nl-NL"/>
        </w:rPr>
        <w:t>BHXH</w:t>
      </w:r>
    </w:p>
    <w:p w14:paraId="756C42D0" w14:textId="5179AE51" w:rsidR="00F449CF" w:rsidRPr="00EA74C6" w:rsidRDefault="00F449CF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- Cột </w:t>
      </w:r>
      <w:r w:rsidR="003E2581" w:rsidRPr="00EA74C6">
        <w:rPr>
          <w:rFonts w:ascii="Times New Roman" w:hAnsi="Times New Roman" w:cs="Times New Roman"/>
          <w:sz w:val="24"/>
          <w:szCs w:val="24"/>
          <w:lang w:val="nl-NL"/>
        </w:rPr>
        <w:t>5</w:t>
      </w:r>
      <w:r w:rsidRPr="00EA74C6">
        <w:rPr>
          <w:rFonts w:ascii="Times New Roman" w:hAnsi="Times New Roman" w:cs="Times New Roman"/>
          <w:sz w:val="24"/>
          <w:szCs w:val="24"/>
          <w:lang w:val="nl-NL"/>
        </w:rPr>
        <w:t>: ghi mức thu nhập tháng làm căn cứ đóng BHXH tự nguyện</w:t>
      </w:r>
      <w:r w:rsidR="00992BB3"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</w:p>
    <w:p w14:paraId="38E2677E" w14:textId="1826C45E" w:rsidR="00F449CF" w:rsidRPr="00EA74C6" w:rsidRDefault="00F449CF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- Cột </w:t>
      </w:r>
      <w:r w:rsidR="00B861C2" w:rsidRPr="00EA74C6">
        <w:rPr>
          <w:rFonts w:ascii="Times New Roman" w:hAnsi="Times New Roman" w:cs="Times New Roman"/>
          <w:sz w:val="24"/>
          <w:szCs w:val="24"/>
          <w:lang w:val="nl-NL"/>
        </w:rPr>
        <w:t>6</w:t>
      </w:r>
      <w:r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: ghi số tiền đóng BHXH tự nguyện phải đóng theo quy định = cột </w:t>
      </w:r>
      <w:r w:rsidR="003E2581" w:rsidRPr="00EA74C6">
        <w:rPr>
          <w:rFonts w:ascii="Times New Roman" w:hAnsi="Times New Roman" w:cs="Times New Roman"/>
          <w:sz w:val="24"/>
          <w:szCs w:val="24"/>
          <w:lang w:val="nl-NL"/>
        </w:rPr>
        <w:t>4</w:t>
      </w:r>
      <w:r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 x cột </w:t>
      </w:r>
      <w:r w:rsidR="003E2581" w:rsidRPr="00EA74C6">
        <w:rPr>
          <w:rFonts w:ascii="Times New Roman" w:hAnsi="Times New Roman" w:cs="Times New Roman"/>
          <w:sz w:val="24"/>
          <w:szCs w:val="24"/>
          <w:lang w:val="nl-NL"/>
        </w:rPr>
        <w:t>5</w:t>
      </w:r>
      <w:r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 x 22%</w:t>
      </w:r>
    </w:p>
    <w:p w14:paraId="60A9275C" w14:textId="52472ED4" w:rsidR="00F449CF" w:rsidRPr="00EA74C6" w:rsidRDefault="00F449CF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- Cột </w:t>
      </w:r>
      <w:r w:rsidR="00B861C2" w:rsidRPr="00EA74C6">
        <w:rPr>
          <w:rFonts w:ascii="Times New Roman" w:hAnsi="Times New Roman" w:cs="Times New Roman"/>
          <w:sz w:val="24"/>
          <w:szCs w:val="24"/>
          <w:lang w:val="nl-NL"/>
        </w:rPr>
        <w:t>7</w:t>
      </w:r>
      <w:r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: ghi số tiền phải đóng BHXH tự nguyện của người tham gia BHXH tự nguyện = </w:t>
      </w:r>
      <w:r w:rsidR="00232722"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cột 4 x </w:t>
      </w:r>
      <w:r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cột </w:t>
      </w:r>
      <w:r w:rsidR="00B861C2" w:rsidRPr="00EA74C6">
        <w:rPr>
          <w:rFonts w:ascii="Times New Roman" w:hAnsi="Times New Roman" w:cs="Times New Roman"/>
          <w:sz w:val="24"/>
          <w:szCs w:val="24"/>
          <w:lang w:val="nl-NL"/>
        </w:rPr>
        <w:t>6</w:t>
      </w:r>
      <w:r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 - cột </w:t>
      </w:r>
      <w:r w:rsidR="00B861C2" w:rsidRPr="00EA74C6">
        <w:rPr>
          <w:rFonts w:ascii="Times New Roman" w:hAnsi="Times New Roman" w:cs="Times New Roman"/>
          <w:sz w:val="24"/>
          <w:szCs w:val="24"/>
          <w:lang w:val="nl-NL"/>
        </w:rPr>
        <w:t>9</w:t>
      </w:r>
      <w:r w:rsidR="00E35D0A"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 x mức chuẩn nghèo nông thôn </w:t>
      </w:r>
      <w:r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- cột </w:t>
      </w:r>
      <w:r w:rsidR="00520D37" w:rsidRPr="00EA74C6">
        <w:rPr>
          <w:rFonts w:ascii="Times New Roman" w:hAnsi="Times New Roman" w:cs="Times New Roman"/>
          <w:sz w:val="24"/>
          <w:szCs w:val="24"/>
          <w:lang w:val="nl-NL"/>
        </w:rPr>
        <w:t>1</w:t>
      </w:r>
      <w:r w:rsidR="00B861C2" w:rsidRPr="00EA74C6">
        <w:rPr>
          <w:rFonts w:ascii="Times New Roman" w:hAnsi="Times New Roman" w:cs="Times New Roman"/>
          <w:sz w:val="24"/>
          <w:szCs w:val="24"/>
          <w:lang w:val="nl-NL"/>
        </w:rPr>
        <w:t>1</w:t>
      </w:r>
      <w:r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 - cột 1</w:t>
      </w:r>
      <w:r w:rsidR="00B861C2" w:rsidRPr="00EA74C6">
        <w:rPr>
          <w:rFonts w:ascii="Times New Roman" w:hAnsi="Times New Roman" w:cs="Times New Roman"/>
          <w:sz w:val="24"/>
          <w:szCs w:val="24"/>
          <w:lang w:val="nl-NL"/>
        </w:rPr>
        <w:t>3</w:t>
      </w:r>
      <w:r w:rsidRPr="00EA74C6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14:paraId="0CA56C38" w14:textId="689DDB05" w:rsidR="00E35D0A" w:rsidRPr="00EA74C6" w:rsidRDefault="00E35D0A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- Cột 8: </w:t>
      </w:r>
      <w:r w:rsidRPr="00EA74C6">
        <w:rPr>
          <w:rFonts w:ascii="Times New Roman" w:hAnsi="Times New Roman" w:cs="Times New Roman"/>
          <w:sz w:val="24"/>
          <w:szCs w:val="24"/>
          <w:lang w:val="vi-VN"/>
        </w:rPr>
        <w:t>ghi tỷ lệ ngân sách nhà nước hỗ trợ theo quy định</w:t>
      </w:r>
    </w:p>
    <w:p w14:paraId="4CF9049A" w14:textId="3DEC9E5E" w:rsidR="00B86AB3" w:rsidRPr="00F47976" w:rsidRDefault="00B86AB3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EA74C6">
        <w:rPr>
          <w:rFonts w:ascii="Times New Roman" w:hAnsi="Times New Roman" w:cs="Times New Roman"/>
          <w:sz w:val="24"/>
          <w:szCs w:val="24"/>
          <w:lang w:val="nl-NL"/>
        </w:rPr>
        <w:t xml:space="preserve">+ Bằng 50% đối với người tham gia thuộc hộ nghèo, người đang sinh sống tại xã đảo, đặc </w:t>
      </w:r>
      <w:r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khu theo quy định của Chính phủ, Thủ tướng Chính phủ;</w:t>
      </w:r>
    </w:p>
    <w:p w14:paraId="083254C0" w14:textId="04C5711A" w:rsidR="00B86AB3" w:rsidRPr="00F47976" w:rsidRDefault="00B86AB3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+ Bằng 40% đối với người tham gia thuộc hộ cận nghèo;</w:t>
      </w:r>
    </w:p>
    <w:p w14:paraId="0DEA0433" w14:textId="02083A78" w:rsidR="00B86AB3" w:rsidRPr="00F47976" w:rsidRDefault="00B86AB3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+ Bằng 30% đối với người tham gia là người dân tộc thiểu số;</w:t>
      </w:r>
    </w:p>
    <w:p w14:paraId="65AFBFB6" w14:textId="6D7EDD73" w:rsidR="00B86AB3" w:rsidRPr="00F47976" w:rsidRDefault="00B86AB3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+ Bằng 20% đối với người tham gia khác.</w:t>
      </w:r>
    </w:p>
    <w:p w14:paraId="53FDD7BD" w14:textId="77777777" w:rsidR="00E35D0A" w:rsidRPr="00F47976" w:rsidRDefault="00E35D0A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- Cột 9: </w:t>
      </w:r>
      <w:r w:rsidRPr="00F47976">
        <w:rPr>
          <w:rFonts w:ascii="Times New Roman" w:hAnsi="Times New Roman" w:cs="Times New Roman"/>
          <w:color w:val="000000" w:themeColor="text1"/>
          <w:sz w:val="24"/>
          <w:szCs w:val="24"/>
        </w:rPr>
        <w:t>ghi tỷ lệ ngân sách nhà nước hỗ trợ thêm (trường hợp hỗ trợ bằng tiền thì để trống)</w:t>
      </w:r>
    </w:p>
    <w:p w14:paraId="517A5B84" w14:textId="0D5EC6E0" w:rsidR="00E35D0A" w:rsidRPr="00F47976" w:rsidRDefault="00E35D0A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- Cột 10: </w:t>
      </w:r>
      <w:r w:rsidRPr="00F479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ghi số tiển ngân sách nhà nước hỗ trợ thêm = </w:t>
      </w:r>
      <w:r w:rsidR="00A64792" w:rsidRPr="00F479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cột 4 x </w:t>
      </w:r>
      <w:r w:rsidRPr="00F479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cột 9 x mức chuẩn nghèo nông thôn </w:t>
      </w:r>
      <w:r w:rsidR="00B219CA" w:rsidRPr="00F479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 22% </w:t>
      </w:r>
      <w:r w:rsidRPr="00F47976">
        <w:rPr>
          <w:rFonts w:ascii="Times New Roman" w:hAnsi="Times New Roman" w:cs="Times New Roman"/>
          <w:color w:val="000000" w:themeColor="text1"/>
          <w:sz w:val="24"/>
          <w:szCs w:val="24"/>
        </w:rPr>
        <w:t>(trường hợp hỗ trợ bằng tiền thì ghi bằng tiền)</w:t>
      </w:r>
    </w:p>
    <w:p w14:paraId="5B70A930" w14:textId="4F575B95" w:rsidR="00E35D0A" w:rsidRPr="00F47976" w:rsidRDefault="00E35D0A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F47976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nl-NL"/>
        </w:rPr>
        <w:t xml:space="preserve">- Cột 11: </w:t>
      </w:r>
      <w:r w:rsidRPr="00F4797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ghi tỷ lệ hỗ trợ khác do tổ chức, cá nhân hỗ trợ (trường hợp hỗ trợ bằng tiền thì để trống)</w:t>
      </w:r>
    </w:p>
    <w:p w14:paraId="0C176ACF" w14:textId="664D05C3" w:rsidR="00E35D0A" w:rsidRPr="00F47976" w:rsidRDefault="00E35D0A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- Cột 12: </w:t>
      </w:r>
      <w:r w:rsidRPr="00F479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ghi số tiển hỗ trợ khác do tổ chức, cá nhân hỗ trợ = </w:t>
      </w:r>
      <w:r w:rsidR="00A64792" w:rsidRPr="00F479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cột 4 x </w:t>
      </w:r>
      <w:r w:rsidRPr="00F479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cột 11 x mức chuẩn nghèo nông thôn </w:t>
      </w:r>
      <w:r w:rsidR="00480C3B" w:rsidRPr="00F479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 22% </w:t>
      </w:r>
      <w:r w:rsidRPr="00F47976">
        <w:rPr>
          <w:rFonts w:ascii="Times New Roman" w:hAnsi="Times New Roman" w:cs="Times New Roman"/>
          <w:color w:val="000000" w:themeColor="text1"/>
          <w:sz w:val="24"/>
          <w:szCs w:val="24"/>
        </w:rPr>
        <w:t>(trường hợp hỗ trợ bằng tiền thì ghi bằng tiền)</w:t>
      </w:r>
    </w:p>
    <w:p w14:paraId="2C374D94" w14:textId="2ACC6823" w:rsidR="00B861C2" w:rsidRPr="00F47976" w:rsidRDefault="00A31ACE" w:rsidP="007C29A1">
      <w:pPr>
        <w:spacing w:before="80" w:after="0" w:line="264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- Cộ</w:t>
      </w:r>
      <w:r w:rsidR="00DB4DF6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t 1</w:t>
      </w:r>
      <w:r w:rsidR="00E35D0A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3</w:t>
      </w:r>
      <w:r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 xml:space="preserve">: </w:t>
      </w:r>
      <w:r w:rsidR="00E35D0A" w:rsidRPr="00F47976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ghi cụ thể</w:t>
      </w:r>
      <w:r w:rsidR="00B861C2" w:rsidRPr="00F47976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loạ</w:t>
      </w:r>
      <w:r w:rsidR="0076436A" w:rsidRPr="00F47976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i sổ BHXH</w:t>
      </w:r>
      <w:r w:rsidR="00B861C2" w:rsidRPr="00F47976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bản điện tử hoặc bản giấy</w:t>
      </w:r>
    </w:p>
    <w:p w14:paraId="4E7DB858" w14:textId="326E399D" w:rsidR="000D2989" w:rsidRDefault="001967E8" w:rsidP="00863675">
      <w:pPr>
        <w:spacing w:before="80"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479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Cột 14: </w:t>
      </w:r>
      <w:r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ghi loại tăng tham gia lần đầu, đóng tiếp, đăng ký lại</w:t>
      </w:r>
      <w:r w:rsidR="00F438FD" w:rsidRPr="00F47976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,...</w:t>
      </w:r>
    </w:p>
    <w:p w14:paraId="1C3DE0FB" w14:textId="78F1CD22" w:rsidR="00CA5ABD" w:rsidRPr="00CA5ABD" w:rsidRDefault="00CA5ABD" w:rsidP="00863675">
      <w:pPr>
        <w:spacing w:before="80"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- Tổ chức hỗ trợ phát triển đối tượng ký, ghi rõ họ tên và đóng dấu.</w:t>
      </w:r>
    </w:p>
    <w:sectPr w:rsidR="00CA5ABD" w:rsidRPr="00CA5ABD" w:rsidSect="00F47976">
      <w:pgSz w:w="11907" w:h="16840" w:code="9"/>
      <w:pgMar w:top="851" w:right="992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BB5949"/>
    <w:multiLevelType w:val="hybridMultilevel"/>
    <w:tmpl w:val="271A7238"/>
    <w:lvl w:ilvl="0" w:tplc="A47CAB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1212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7CE"/>
    <w:rsid w:val="00020687"/>
    <w:rsid w:val="00020C3C"/>
    <w:rsid w:val="000400EC"/>
    <w:rsid w:val="0004617D"/>
    <w:rsid w:val="0005054F"/>
    <w:rsid w:val="00052856"/>
    <w:rsid w:val="000728C8"/>
    <w:rsid w:val="00082F10"/>
    <w:rsid w:val="000875E1"/>
    <w:rsid w:val="000A3A5D"/>
    <w:rsid w:val="000C01BE"/>
    <w:rsid w:val="000C722B"/>
    <w:rsid w:val="000D2989"/>
    <w:rsid w:val="000E3744"/>
    <w:rsid w:val="000E5C95"/>
    <w:rsid w:val="001435B4"/>
    <w:rsid w:val="00166BA1"/>
    <w:rsid w:val="001731AD"/>
    <w:rsid w:val="0018209C"/>
    <w:rsid w:val="001967E8"/>
    <w:rsid w:val="001A2A79"/>
    <w:rsid w:val="001A656D"/>
    <w:rsid w:val="001B68F6"/>
    <w:rsid w:val="001C0B8D"/>
    <w:rsid w:val="001C171B"/>
    <w:rsid w:val="001C1A62"/>
    <w:rsid w:val="001D01F1"/>
    <w:rsid w:val="00202185"/>
    <w:rsid w:val="0020320D"/>
    <w:rsid w:val="00203D0D"/>
    <w:rsid w:val="002179AA"/>
    <w:rsid w:val="00221B3C"/>
    <w:rsid w:val="00232722"/>
    <w:rsid w:val="00242D5F"/>
    <w:rsid w:val="0024451A"/>
    <w:rsid w:val="00250831"/>
    <w:rsid w:val="002707B3"/>
    <w:rsid w:val="002A4399"/>
    <w:rsid w:val="002A6E0C"/>
    <w:rsid w:val="002C0DD5"/>
    <w:rsid w:val="002C1EBF"/>
    <w:rsid w:val="002C7E58"/>
    <w:rsid w:val="002D3705"/>
    <w:rsid w:val="0030315C"/>
    <w:rsid w:val="00312452"/>
    <w:rsid w:val="00322CDC"/>
    <w:rsid w:val="003317CE"/>
    <w:rsid w:val="00332A48"/>
    <w:rsid w:val="00334BC5"/>
    <w:rsid w:val="00340DDF"/>
    <w:rsid w:val="0034114B"/>
    <w:rsid w:val="003656D2"/>
    <w:rsid w:val="003955C4"/>
    <w:rsid w:val="003964B2"/>
    <w:rsid w:val="003B6D47"/>
    <w:rsid w:val="003C5AB6"/>
    <w:rsid w:val="003D53F6"/>
    <w:rsid w:val="003E2581"/>
    <w:rsid w:val="003E4981"/>
    <w:rsid w:val="003E59DE"/>
    <w:rsid w:val="003F4F51"/>
    <w:rsid w:val="00402141"/>
    <w:rsid w:val="00415578"/>
    <w:rsid w:val="00425FCF"/>
    <w:rsid w:val="00461923"/>
    <w:rsid w:val="004754BC"/>
    <w:rsid w:val="00480C3B"/>
    <w:rsid w:val="00480FAC"/>
    <w:rsid w:val="00497CC5"/>
    <w:rsid w:val="004A3F85"/>
    <w:rsid w:val="004C004A"/>
    <w:rsid w:val="004D4DCE"/>
    <w:rsid w:val="0050397D"/>
    <w:rsid w:val="005133C9"/>
    <w:rsid w:val="00520D37"/>
    <w:rsid w:val="005327A3"/>
    <w:rsid w:val="005332E8"/>
    <w:rsid w:val="00533EC3"/>
    <w:rsid w:val="00544373"/>
    <w:rsid w:val="005469DF"/>
    <w:rsid w:val="00547263"/>
    <w:rsid w:val="0055255C"/>
    <w:rsid w:val="005608E6"/>
    <w:rsid w:val="00562521"/>
    <w:rsid w:val="005662D8"/>
    <w:rsid w:val="005727C2"/>
    <w:rsid w:val="005760DE"/>
    <w:rsid w:val="00596524"/>
    <w:rsid w:val="00597A91"/>
    <w:rsid w:val="005A7B78"/>
    <w:rsid w:val="005B1DD1"/>
    <w:rsid w:val="005D0205"/>
    <w:rsid w:val="005E37F6"/>
    <w:rsid w:val="005E51B7"/>
    <w:rsid w:val="005F1697"/>
    <w:rsid w:val="0060381D"/>
    <w:rsid w:val="00613A85"/>
    <w:rsid w:val="006322AF"/>
    <w:rsid w:val="00637A6F"/>
    <w:rsid w:val="00644413"/>
    <w:rsid w:val="00646DBA"/>
    <w:rsid w:val="00680D1B"/>
    <w:rsid w:val="00686418"/>
    <w:rsid w:val="006867DD"/>
    <w:rsid w:val="006A16C0"/>
    <w:rsid w:val="006A2185"/>
    <w:rsid w:val="006B64D1"/>
    <w:rsid w:val="006C6F61"/>
    <w:rsid w:val="006D2B46"/>
    <w:rsid w:val="006F0C77"/>
    <w:rsid w:val="00744CE2"/>
    <w:rsid w:val="007526E2"/>
    <w:rsid w:val="007550E9"/>
    <w:rsid w:val="0076436A"/>
    <w:rsid w:val="00785909"/>
    <w:rsid w:val="00791365"/>
    <w:rsid w:val="007B1C43"/>
    <w:rsid w:val="007C0E81"/>
    <w:rsid w:val="007C29A1"/>
    <w:rsid w:val="007D50B9"/>
    <w:rsid w:val="007F0229"/>
    <w:rsid w:val="008022D7"/>
    <w:rsid w:val="008100DF"/>
    <w:rsid w:val="008102EB"/>
    <w:rsid w:val="008136E4"/>
    <w:rsid w:val="00823BDF"/>
    <w:rsid w:val="00855C68"/>
    <w:rsid w:val="00863675"/>
    <w:rsid w:val="0086734B"/>
    <w:rsid w:val="008924CF"/>
    <w:rsid w:val="008A3337"/>
    <w:rsid w:val="008C40B2"/>
    <w:rsid w:val="008C5624"/>
    <w:rsid w:val="008D0F66"/>
    <w:rsid w:val="008D5CEE"/>
    <w:rsid w:val="00900422"/>
    <w:rsid w:val="00900B18"/>
    <w:rsid w:val="00916449"/>
    <w:rsid w:val="0092298E"/>
    <w:rsid w:val="009544D3"/>
    <w:rsid w:val="00962002"/>
    <w:rsid w:val="00970052"/>
    <w:rsid w:val="0098727E"/>
    <w:rsid w:val="00992BB3"/>
    <w:rsid w:val="0099624F"/>
    <w:rsid w:val="009B7A84"/>
    <w:rsid w:val="009C1E6D"/>
    <w:rsid w:val="009C70D9"/>
    <w:rsid w:val="009D3CAA"/>
    <w:rsid w:val="00A14C3A"/>
    <w:rsid w:val="00A22C89"/>
    <w:rsid w:val="00A31ACE"/>
    <w:rsid w:val="00A431F1"/>
    <w:rsid w:val="00A467CC"/>
    <w:rsid w:val="00A556A0"/>
    <w:rsid w:val="00A61C24"/>
    <w:rsid w:val="00A642CB"/>
    <w:rsid w:val="00A64792"/>
    <w:rsid w:val="00A74FCF"/>
    <w:rsid w:val="00A74FD4"/>
    <w:rsid w:val="00A81193"/>
    <w:rsid w:val="00A95011"/>
    <w:rsid w:val="00A95AB9"/>
    <w:rsid w:val="00AB213A"/>
    <w:rsid w:val="00AB5C62"/>
    <w:rsid w:val="00AC0746"/>
    <w:rsid w:val="00AD73B3"/>
    <w:rsid w:val="00AE07AF"/>
    <w:rsid w:val="00AE4BED"/>
    <w:rsid w:val="00AE5909"/>
    <w:rsid w:val="00AF08DA"/>
    <w:rsid w:val="00AF2C11"/>
    <w:rsid w:val="00B0096E"/>
    <w:rsid w:val="00B0568A"/>
    <w:rsid w:val="00B21470"/>
    <w:rsid w:val="00B219CA"/>
    <w:rsid w:val="00B47187"/>
    <w:rsid w:val="00B47B47"/>
    <w:rsid w:val="00B56ACF"/>
    <w:rsid w:val="00B60A2E"/>
    <w:rsid w:val="00B724DA"/>
    <w:rsid w:val="00B861C2"/>
    <w:rsid w:val="00B86AB3"/>
    <w:rsid w:val="00B917F7"/>
    <w:rsid w:val="00BA653E"/>
    <w:rsid w:val="00BC213D"/>
    <w:rsid w:val="00BC3F6F"/>
    <w:rsid w:val="00BC42ED"/>
    <w:rsid w:val="00BD0CF6"/>
    <w:rsid w:val="00BD79F5"/>
    <w:rsid w:val="00BE02E6"/>
    <w:rsid w:val="00BE1601"/>
    <w:rsid w:val="00BF30E7"/>
    <w:rsid w:val="00C07D6F"/>
    <w:rsid w:val="00C24951"/>
    <w:rsid w:val="00C33EBC"/>
    <w:rsid w:val="00C37C96"/>
    <w:rsid w:val="00C4586C"/>
    <w:rsid w:val="00C566E2"/>
    <w:rsid w:val="00C62487"/>
    <w:rsid w:val="00C72F30"/>
    <w:rsid w:val="00C72F98"/>
    <w:rsid w:val="00C82944"/>
    <w:rsid w:val="00C86B91"/>
    <w:rsid w:val="00C95868"/>
    <w:rsid w:val="00CA5ABD"/>
    <w:rsid w:val="00CB24B9"/>
    <w:rsid w:val="00CB35E2"/>
    <w:rsid w:val="00CB7F44"/>
    <w:rsid w:val="00CE571C"/>
    <w:rsid w:val="00CF295A"/>
    <w:rsid w:val="00CF2B69"/>
    <w:rsid w:val="00CF75D5"/>
    <w:rsid w:val="00D06DF2"/>
    <w:rsid w:val="00D16155"/>
    <w:rsid w:val="00D21810"/>
    <w:rsid w:val="00D3412B"/>
    <w:rsid w:val="00D50774"/>
    <w:rsid w:val="00D5633A"/>
    <w:rsid w:val="00D6043A"/>
    <w:rsid w:val="00DA1B06"/>
    <w:rsid w:val="00DB4DF6"/>
    <w:rsid w:val="00DD3299"/>
    <w:rsid w:val="00DD39B2"/>
    <w:rsid w:val="00DE1D03"/>
    <w:rsid w:val="00E02398"/>
    <w:rsid w:val="00E02A87"/>
    <w:rsid w:val="00E13E9D"/>
    <w:rsid w:val="00E35D0A"/>
    <w:rsid w:val="00E46149"/>
    <w:rsid w:val="00E500C1"/>
    <w:rsid w:val="00E63261"/>
    <w:rsid w:val="00E64AF9"/>
    <w:rsid w:val="00EA74C6"/>
    <w:rsid w:val="00EB3647"/>
    <w:rsid w:val="00EF28FF"/>
    <w:rsid w:val="00EF3AD2"/>
    <w:rsid w:val="00F14195"/>
    <w:rsid w:val="00F20104"/>
    <w:rsid w:val="00F438FD"/>
    <w:rsid w:val="00F43BB7"/>
    <w:rsid w:val="00F449CF"/>
    <w:rsid w:val="00F45519"/>
    <w:rsid w:val="00F47976"/>
    <w:rsid w:val="00F60C15"/>
    <w:rsid w:val="00F72E97"/>
    <w:rsid w:val="00F7650D"/>
    <w:rsid w:val="00F85C25"/>
    <w:rsid w:val="00F910D7"/>
    <w:rsid w:val="00FA6646"/>
    <w:rsid w:val="00FB0186"/>
    <w:rsid w:val="00FD39C8"/>
    <w:rsid w:val="00FE05B7"/>
    <w:rsid w:val="00F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469E0"/>
  <w15:chartTrackingRefBased/>
  <w15:docId w15:val="{082E4F3D-3E7E-4486-8145-4B89223C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7E8"/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6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qFormat/>
    <w:rsid w:val="00CF2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A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0CF6"/>
    <w:pPr>
      <w:ind w:left="720"/>
      <w:contextualSpacing/>
    </w:pPr>
  </w:style>
  <w:style w:type="character" w:customStyle="1" w:styleId="fontstyle01">
    <w:name w:val="fontstyle01"/>
    <w:basedOn w:val="DefaultParagraphFont"/>
    <w:rsid w:val="0079136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2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4C2FE-6974-4A94-87A5-E109146F2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 Tran Minh Thang</cp:lastModifiedBy>
  <cp:revision>114</cp:revision>
  <cp:lastPrinted>2026-05-08T04:01:00Z</cp:lastPrinted>
  <dcterms:created xsi:type="dcterms:W3CDTF">2025-05-28T03:20:00Z</dcterms:created>
  <dcterms:modified xsi:type="dcterms:W3CDTF">2026-05-08T04:36:00Z</dcterms:modified>
</cp:coreProperties>
</file>